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4F" w:rsidRPr="008478D1" w:rsidRDefault="00313BBB" w:rsidP="008478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78D1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313BBB" w:rsidRPr="008478D1" w:rsidRDefault="00313BBB" w:rsidP="008478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78D1">
        <w:rPr>
          <w:rFonts w:ascii="Times New Roman" w:hAnsi="Times New Roman" w:cs="Times New Roman"/>
          <w:b/>
          <w:sz w:val="36"/>
          <w:szCs w:val="36"/>
        </w:rPr>
        <w:t>Зимнего фестиваля Всероссийского физкультурно-спортивного комплекса «Готов к труду и обороне» среди учащихся МКОУ «</w:t>
      </w:r>
      <w:proofErr w:type="spellStart"/>
      <w:r w:rsidRPr="008478D1">
        <w:rPr>
          <w:rFonts w:ascii="Times New Roman" w:hAnsi="Times New Roman" w:cs="Times New Roman"/>
          <w:b/>
          <w:sz w:val="36"/>
          <w:szCs w:val="36"/>
        </w:rPr>
        <w:t>Гельмецкая</w:t>
      </w:r>
      <w:proofErr w:type="spellEnd"/>
      <w:r w:rsidRPr="008478D1"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4511"/>
        <w:gridCol w:w="1305"/>
        <w:gridCol w:w="1418"/>
        <w:gridCol w:w="1808"/>
      </w:tblGrid>
      <w:tr w:rsidR="00313BBB" w:rsidRPr="008478D1" w:rsidTr="008478D1">
        <w:tc>
          <w:tcPr>
            <w:tcW w:w="529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11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05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08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13BBB" w:rsidRPr="008478D1" w:rsidTr="008478D1">
        <w:tc>
          <w:tcPr>
            <w:tcW w:w="529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Открытие фестиваля сдача нормативов</w:t>
            </w:r>
          </w:p>
        </w:tc>
        <w:tc>
          <w:tcPr>
            <w:tcW w:w="1305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26,01</w:t>
            </w:r>
          </w:p>
        </w:tc>
        <w:tc>
          <w:tcPr>
            <w:tcW w:w="141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1808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</w:p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воен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8478D1" w:rsidRPr="008478D1" w:rsidTr="008478D1">
        <w:tc>
          <w:tcPr>
            <w:tcW w:w="529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8478D1" w:rsidRPr="008478D1" w:rsidRDefault="008478D1" w:rsidP="00360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Сдача нормативов по бегу на 30м</w:t>
            </w:r>
          </w:p>
        </w:tc>
        <w:tc>
          <w:tcPr>
            <w:tcW w:w="1305" w:type="dxa"/>
            <w:vMerge w:val="restart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02,02</w:t>
            </w:r>
          </w:p>
        </w:tc>
        <w:tc>
          <w:tcPr>
            <w:tcW w:w="1418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1808" w:type="dxa"/>
            <w:vMerge w:val="restart"/>
          </w:tcPr>
          <w:p w:rsidR="008478D1" w:rsidRPr="008478D1" w:rsidRDefault="008478D1" w:rsidP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</w:p>
          <w:p w:rsidR="008478D1" w:rsidRPr="008478D1" w:rsidRDefault="008478D1" w:rsidP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воен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bookmarkStart w:id="0" w:name="_GoBack"/>
            <w:bookmarkEnd w:id="0"/>
          </w:p>
        </w:tc>
      </w:tr>
      <w:tr w:rsidR="008478D1" w:rsidRPr="008478D1" w:rsidTr="008478D1">
        <w:tc>
          <w:tcPr>
            <w:tcW w:w="529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Сдача нормативов по бегу на 60м</w:t>
            </w:r>
          </w:p>
        </w:tc>
        <w:tc>
          <w:tcPr>
            <w:tcW w:w="1305" w:type="dxa"/>
            <w:vMerge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9-10к</w:t>
            </w:r>
          </w:p>
        </w:tc>
        <w:tc>
          <w:tcPr>
            <w:tcW w:w="1808" w:type="dxa"/>
            <w:vMerge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8D1" w:rsidRPr="008478D1" w:rsidTr="008478D1">
        <w:tc>
          <w:tcPr>
            <w:tcW w:w="529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Сдача нормативов по бегу на 100м</w:t>
            </w:r>
          </w:p>
          <w:p w:rsidR="008478D1" w:rsidRPr="008478D1" w:rsidRDefault="008478D1" w:rsidP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Выдающие спортсмены России.</w:t>
            </w:r>
          </w:p>
        </w:tc>
        <w:tc>
          <w:tcPr>
            <w:tcW w:w="1305" w:type="dxa"/>
            <w:vMerge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10-11к</w:t>
            </w:r>
          </w:p>
        </w:tc>
        <w:tc>
          <w:tcPr>
            <w:tcW w:w="1808" w:type="dxa"/>
            <w:vMerge/>
          </w:tcPr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BBB" w:rsidRPr="008478D1" w:rsidTr="008478D1">
        <w:tc>
          <w:tcPr>
            <w:tcW w:w="529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1" w:type="dxa"/>
          </w:tcPr>
          <w:p w:rsidR="00313BBB" w:rsidRPr="008478D1" w:rsidRDefault="00360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Прыжки в длину</w:t>
            </w:r>
          </w:p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История олимпийских игр.</w:t>
            </w:r>
          </w:p>
        </w:tc>
        <w:tc>
          <w:tcPr>
            <w:tcW w:w="1305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09,02</w:t>
            </w:r>
          </w:p>
        </w:tc>
        <w:tc>
          <w:tcPr>
            <w:tcW w:w="141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180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313BBB" w:rsidRPr="008478D1" w:rsidTr="008478D1">
        <w:tc>
          <w:tcPr>
            <w:tcW w:w="529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1" w:type="dxa"/>
          </w:tcPr>
          <w:p w:rsidR="00313BBB" w:rsidRPr="008478D1" w:rsidRDefault="008478D1" w:rsidP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Подъем туловища из положения лежа.</w:t>
            </w:r>
          </w:p>
        </w:tc>
        <w:tc>
          <w:tcPr>
            <w:tcW w:w="1305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141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180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313BBB" w:rsidRPr="008478D1" w:rsidTr="008478D1">
        <w:tc>
          <w:tcPr>
            <w:tcW w:w="529" w:type="dxa"/>
          </w:tcPr>
          <w:p w:rsidR="00313BBB" w:rsidRPr="008478D1" w:rsidRDefault="0031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1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сидя.</w:t>
            </w:r>
          </w:p>
          <w:p w:rsidR="008478D1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Закрытие фестиваля.</w:t>
            </w:r>
          </w:p>
        </w:tc>
        <w:tc>
          <w:tcPr>
            <w:tcW w:w="1305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25,02</w:t>
            </w:r>
          </w:p>
        </w:tc>
        <w:tc>
          <w:tcPr>
            <w:tcW w:w="141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1808" w:type="dxa"/>
          </w:tcPr>
          <w:p w:rsidR="00313BBB" w:rsidRPr="008478D1" w:rsidRDefault="0084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8478D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</w:tbl>
    <w:p w:rsidR="00313BBB" w:rsidRPr="008478D1" w:rsidRDefault="00313BBB">
      <w:pPr>
        <w:rPr>
          <w:rFonts w:ascii="Times New Roman" w:hAnsi="Times New Roman" w:cs="Times New Roman"/>
        </w:rPr>
      </w:pPr>
    </w:p>
    <w:sectPr w:rsidR="00313BBB" w:rsidRPr="0084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BB"/>
    <w:rsid w:val="0024714F"/>
    <w:rsid w:val="00313BBB"/>
    <w:rsid w:val="0036032D"/>
    <w:rsid w:val="008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KLASS4</dc:creator>
  <cp:lastModifiedBy>KLASS4</cp:lastModifiedBy>
  <cp:revision>3</cp:revision>
  <cp:lastPrinted>2017-02-11T08:03:00Z</cp:lastPrinted>
  <dcterms:created xsi:type="dcterms:W3CDTF">2017-02-09T07:04:00Z</dcterms:created>
  <dcterms:modified xsi:type="dcterms:W3CDTF">2017-02-11T08:03:00Z</dcterms:modified>
</cp:coreProperties>
</file>